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744BF983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EB080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10</w:t>
                                  </w:r>
                                </w:p>
                                <w:p w14:paraId="485A6D7D" w14:textId="00F2FACE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EB0807">
                                    <w:t xml:space="preserve">04.11.2024 </w:t>
                                  </w:r>
                                  <w:r>
                                    <w:t>bis</w:t>
                                  </w:r>
                                  <w:r w:rsidR="00EB0807">
                                    <w:t xml:space="preserve"> 08.11.2024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744BF983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EB080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10</w:t>
                            </w:r>
                          </w:p>
                          <w:p w14:paraId="485A6D7D" w14:textId="00F2FACE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EB0807">
                              <w:t xml:space="preserve">04.11.2024 </w:t>
                            </w:r>
                            <w:r>
                              <w:t>bis</w:t>
                            </w:r>
                            <w:r w:rsidR="00EB0807">
                              <w:t xml:space="preserve"> 08.11.2024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32698508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</w:r>
            <w:r w:rsidR="00EB0807">
              <w:rPr>
                <w:sz w:val="18"/>
              </w:rPr>
              <w:t>Nico Baumann</w:t>
            </w:r>
            <w:r>
              <w:rPr>
                <w:sz w:val="18"/>
              </w:rPr>
              <w:t xml:space="preserve">     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4E6B8280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EB0807">
              <w:rPr>
                <w:sz w:val="18"/>
              </w:rPr>
              <w:t>08.11.2024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46F228D3" w:rsidR="00577C54" w:rsidRDefault="002F3277" w:rsidP="00EB0807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vorbereitet, ausgedruckt und sortiert</w:t>
                                  </w:r>
                                </w:p>
                                <w:p w14:paraId="531510AD" w14:textId="7BB548D0" w:rsidR="002F3277" w:rsidRDefault="002F3277" w:rsidP="00EB0807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Fahrzeugteile und Arbeitswerte in Rechnungen aufgenommen, dann diese Rechnungen fertiggestellt und dem Kunden vorgelegt.</w:t>
                                  </w:r>
                                </w:p>
                                <w:p w14:paraId="74B75D0E" w14:textId="2D3DEA31" w:rsidR="002F3277" w:rsidRDefault="002F3277" w:rsidP="00EB0807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Kunden Termine </w:t>
                                  </w:r>
                                  <w:r w:rsidR="00DB6520">
                                    <w:t>ausgemacht und diese in unseren Werkstattplaner eingetragen.</w:t>
                                  </w:r>
                                </w:p>
                                <w:p w14:paraId="4625A529" w14:textId="708A0179" w:rsidR="00DB6520" w:rsidRDefault="00DB6520" w:rsidP="00EB0807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Ablage abgeheftet</w:t>
                                  </w:r>
                                </w:p>
                                <w:p w14:paraId="4B84C7B8" w14:textId="7EBF7FEF" w:rsidR="00EE0F55" w:rsidRDefault="00EE0F55" w:rsidP="00EE0F55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Warenannahme getätigt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46F228D3" w:rsidR="00577C54" w:rsidRDefault="002F3277" w:rsidP="00EB0807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vorbereitet, ausgedruckt und sortiert</w:t>
                            </w:r>
                          </w:p>
                          <w:p w14:paraId="531510AD" w14:textId="7BB548D0" w:rsidR="002F3277" w:rsidRDefault="002F3277" w:rsidP="00EB0807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Fahrzeugteile und Arbeitswerte in Rechnungen aufgenommen, dann diese Rechnungen fertiggestellt und dem Kunden vorgelegt.</w:t>
                            </w:r>
                          </w:p>
                          <w:p w14:paraId="74B75D0E" w14:textId="2D3DEA31" w:rsidR="002F3277" w:rsidRDefault="002F3277" w:rsidP="00EB0807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Kunden Termine </w:t>
                            </w:r>
                            <w:r w:rsidR="00DB6520">
                              <w:t>ausgemacht und diese in unseren Werkstattplaner eingetragen.</w:t>
                            </w:r>
                          </w:p>
                          <w:p w14:paraId="4625A529" w14:textId="708A0179" w:rsidR="00DB6520" w:rsidRDefault="00DB6520" w:rsidP="00EB0807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Ablage abgeheftet</w:t>
                            </w:r>
                          </w:p>
                          <w:p w14:paraId="4B84C7B8" w14:textId="7EBF7FEF" w:rsidR="00EE0F55" w:rsidRDefault="00EE0F55" w:rsidP="00EE0F55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Warenannahme getätigt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0ED5D1BB" w:rsidR="00577C54" w:rsidRDefault="00EE0F55">
                                  <w:pPr>
                                    <w:ind w:left="0"/>
                                  </w:pPr>
                                  <w:r>
                                    <w:t>Lfd. Nr. 2.2 Auftragsbearbeitung und -nachbereitung</w:t>
                                  </w:r>
                                </w:p>
                                <w:p w14:paraId="179CA654" w14:textId="77777777" w:rsidR="00EE0F55" w:rsidRDefault="00EE0F55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0ED5D1BB" w:rsidR="00577C54" w:rsidRDefault="00EE0F55">
                            <w:pPr>
                              <w:ind w:left="0"/>
                            </w:pPr>
                            <w:r>
                              <w:t>Lfd. Nr. 2.2 Auftragsbearbeitung und -nachbereitung</w:t>
                            </w:r>
                          </w:p>
                          <w:p w14:paraId="179CA654" w14:textId="77777777" w:rsidR="00EE0F55" w:rsidRDefault="00EE0F55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02156E" w14:textId="32F98331" w:rsidR="00D85DC3" w:rsidRDefault="00D85DC3" w:rsidP="00AB5E38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Auftragsbearbeitung</w:t>
                                  </w:r>
                                </w:p>
                                <w:p w14:paraId="292ACFAF" w14:textId="3799B37C" w:rsidR="00D85DC3" w:rsidRDefault="00D85DC3" w:rsidP="00AB5E38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Rechnungen korrekt dem Kunden vorlegen</w:t>
                                  </w:r>
                                </w:p>
                                <w:p w14:paraId="1E8764F4" w14:textId="7AB03EED" w:rsidR="00D85DC3" w:rsidRDefault="00D85DC3" w:rsidP="00AB5E38">
                                  <w:pPr>
                                    <w:pStyle w:val="Listenabsatz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Terminvergabe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2402156E" w14:textId="32F98331" w:rsidR="00D85DC3" w:rsidRDefault="00D85DC3" w:rsidP="00AB5E38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Auftragsbearbeitung</w:t>
                            </w:r>
                          </w:p>
                          <w:p w14:paraId="292ACFAF" w14:textId="3799B37C" w:rsidR="00D85DC3" w:rsidRDefault="00D85DC3" w:rsidP="00AB5E38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Rechnungen korrekt dem Kunden vorlegen</w:t>
                            </w:r>
                          </w:p>
                          <w:p w14:paraId="1E8764F4" w14:textId="7AB03EED" w:rsidR="00D85DC3" w:rsidRDefault="00D85DC3" w:rsidP="00AB5E38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Terminvergabe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238E60B4" w:rsidR="00577C54" w:rsidRDefault="00D85DC3">
                                  <w:pPr>
                                    <w:ind w:left="0"/>
                                  </w:pPr>
                                  <w:r>
                                    <w:t>Auftragsabwicklung</w:t>
                                  </w:r>
                                </w:p>
                                <w:p w14:paraId="282090C4" w14:textId="1E135B03" w:rsidR="00D85DC3" w:rsidRDefault="00D85DC3">
                                  <w:pPr>
                                    <w:ind w:left="0"/>
                                  </w:pPr>
                                  <w:r>
                                    <w:t>Rechnungswesen</w:t>
                                  </w:r>
                                </w:p>
                                <w:p w14:paraId="67974EBD" w14:textId="77777777" w:rsidR="00D85DC3" w:rsidRDefault="00D85DC3">
                                  <w:pPr>
                                    <w:ind w:left="0"/>
                                  </w:pPr>
                                </w:p>
                                <w:p w14:paraId="6E1E82D7" w14:textId="77777777" w:rsidR="00D85DC3" w:rsidRDefault="00D85DC3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238E60B4" w:rsidR="00577C54" w:rsidRDefault="00D85DC3">
                            <w:pPr>
                              <w:ind w:left="0"/>
                            </w:pPr>
                            <w:r>
                              <w:t>Auftragsabwicklung</w:t>
                            </w:r>
                          </w:p>
                          <w:p w14:paraId="282090C4" w14:textId="1E135B03" w:rsidR="00D85DC3" w:rsidRDefault="00D85DC3">
                            <w:pPr>
                              <w:ind w:left="0"/>
                            </w:pPr>
                            <w:r>
                              <w:t>Rechnungswesen</w:t>
                            </w:r>
                          </w:p>
                          <w:p w14:paraId="67974EBD" w14:textId="77777777" w:rsidR="00D85DC3" w:rsidRDefault="00D85DC3">
                            <w:pPr>
                              <w:ind w:left="0"/>
                            </w:pPr>
                          </w:p>
                          <w:p w14:paraId="6E1E82D7" w14:textId="77777777" w:rsidR="00D85DC3" w:rsidRDefault="00D85DC3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FC13F48" w14:textId="77777777" w:rsidR="00D85DC3" w:rsidRDefault="00D85DC3" w:rsidP="00D85DC3">
                                  <w:pPr>
                                    <w:ind w:left="0"/>
                                  </w:pPr>
                                  <w:r>
                                    <w:t>Rechte und Pflichten im Ausbildungsverhältnis</w:t>
                                  </w:r>
                                </w:p>
                                <w:p w14:paraId="33A5B048" w14:textId="77777777" w:rsidR="00D85DC3" w:rsidRDefault="00D85DC3" w:rsidP="00D85DC3">
                                  <w:pPr>
                                    <w:ind w:left="0"/>
                                  </w:pPr>
                                  <w:r>
                                    <w:t xml:space="preserve">Excel Funktionen Relative und absolute Adressierung </w:t>
                                  </w:r>
                                </w:p>
                                <w:p w14:paraId="76688F32" w14:textId="77777777" w:rsidR="00D85DC3" w:rsidRDefault="00D85DC3" w:rsidP="00D85DC3">
                                  <w:pPr>
                                    <w:ind w:left="0"/>
                                  </w:pPr>
                                  <w:r>
                                    <w:t>Erstellung verbindliches Angebot</w:t>
                                  </w:r>
                                </w:p>
                                <w:p w14:paraId="244A7796" w14:textId="77777777" w:rsidR="00D85DC3" w:rsidRDefault="00D85DC3" w:rsidP="00D85DC3">
                                  <w:pPr>
                                    <w:ind w:left="0"/>
                                  </w:pPr>
                                  <w:r>
                                    <w:t>Textverarbeitung: Arbeitsplatz und Ergonomie beurteilen</w:t>
                                  </w:r>
                                </w:p>
                                <w:p w14:paraId="62606E9E" w14:textId="77777777" w:rsidR="00577C54" w:rsidRDefault="00577C54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FC13F48" w14:textId="77777777" w:rsidR="00D85DC3" w:rsidRDefault="00D85DC3" w:rsidP="00D85DC3">
                            <w:pPr>
                              <w:ind w:left="0"/>
                            </w:pPr>
                            <w:r>
                              <w:t>Rechte und Pflichten im Ausbildungsverhältnis</w:t>
                            </w:r>
                          </w:p>
                          <w:p w14:paraId="33A5B048" w14:textId="77777777" w:rsidR="00D85DC3" w:rsidRDefault="00D85DC3" w:rsidP="00D85DC3">
                            <w:pPr>
                              <w:ind w:left="0"/>
                            </w:pPr>
                            <w:r>
                              <w:t xml:space="preserve">Excel Funktionen Relative und absolute Adressierung </w:t>
                            </w:r>
                          </w:p>
                          <w:p w14:paraId="76688F32" w14:textId="77777777" w:rsidR="00D85DC3" w:rsidRDefault="00D85DC3" w:rsidP="00D85DC3">
                            <w:pPr>
                              <w:ind w:left="0"/>
                            </w:pPr>
                            <w:r>
                              <w:t>Erstellung verbindliches Angebot</w:t>
                            </w:r>
                          </w:p>
                          <w:p w14:paraId="244A7796" w14:textId="77777777" w:rsidR="00D85DC3" w:rsidRDefault="00D85DC3" w:rsidP="00D85DC3">
                            <w:pPr>
                              <w:ind w:left="0"/>
                            </w:pPr>
                            <w:r>
                              <w:t>Textverarbeitung: Arbeitsplatz und Ergonomie beurteilen</w:t>
                            </w:r>
                          </w:p>
                          <w:p w14:paraId="62606E9E" w14:textId="77777777" w:rsidR="00577C54" w:rsidRDefault="00577C54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93408"/>
    <w:multiLevelType w:val="hybridMultilevel"/>
    <w:tmpl w:val="869A24EA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5C9346E4"/>
    <w:multiLevelType w:val="hybridMultilevel"/>
    <w:tmpl w:val="D040AB8A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492254">
    <w:abstractNumId w:val="2"/>
  </w:num>
  <w:num w:numId="2" w16cid:durableId="1311056639">
    <w:abstractNumId w:val="0"/>
  </w:num>
  <w:num w:numId="3" w16cid:durableId="234075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2F3277"/>
    <w:rsid w:val="00361609"/>
    <w:rsid w:val="00577C54"/>
    <w:rsid w:val="009472A5"/>
    <w:rsid w:val="00AB5E38"/>
    <w:rsid w:val="00B50E5D"/>
    <w:rsid w:val="00D57B86"/>
    <w:rsid w:val="00D85DC3"/>
    <w:rsid w:val="00DB6520"/>
    <w:rsid w:val="00EB0807"/>
    <w:rsid w:val="00EE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EB0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8</cp:revision>
  <dcterms:created xsi:type="dcterms:W3CDTF">2024-11-25T16:09:00Z</dcterms:created>
  <dcterms:modified xsi:type="dcterms:W3CDTF">2024-12-01T19:56:00Z</dcterms:modified>
</cp:coreProperties>
</file>